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47E6" w14:textId="77777777" w:rsidR="006C0D34" w:rsidRPr="00823F55" w:rsidRDefault="006C0D34" w:rsidP="00070CF6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823F55">
        <w:rPr>
          <w:rFonts w:ascii="Arial" w:hAnsi="Arial" w:cs="Arial"/>
          <w:b/>
          <w:bCs/>
          <w:color w:val="000000" w:themeColor="text1"/>
        </w:rPr>
        <w:t>Załącznik nr 1</w:t>
      </w:r>
      <w:r w:rsidR="00070CF6" w:rsidRPr="00823F55">
        <w:rPr>
          <w:rFonts w:ascii="Arial" w:hAnsi="Arial" w:cs="Arial"/>
          <w:b/>
          <w:bCs/>
          <w:color w:val="000000" w:themeColor="text1"/>
        </w:rPr>
        <w:t xml:space="preserve"> </w:t>
      </w:r>
      <w:r w:rsidRPr="00823F55">
        <w:rPr>
          <w:rFonts w:ascii="Arial" w:hAnsi="Arial" w:cs="Arial"/>
          <w:b/>
          <w:bCs/>
          <w:color w:val="000000" w:themeColor="text1"/>
        </w:rPr>
        <w:t>do Regulaminu praw dziecka i obowiązków rodzica w Żłobku Miejskim w Łowiczu</w:t>
      </w:r>
    </w:p>
    <w:p w14:paraId="101903BF" w14:textId="77777777" w:rsidR="006C0D34" w:rsidRPr="00B25DE5" w:rsidRDefault="00B25DE5" w:rsidP="00070CF6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25DE5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Zgoda na przeprowadzenie pomiaru temperatury ciała</w:t>
      </w:r>
    </w:p>
    <w:p w14:paraId="2AB16AEA" w14:textId="77777777" w:rsidR="006C0D34" w:rsidRDefault="00B25DE5" w:rsidP="00070CF6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Ja (imię i nazwisko rodzica/prawnego opiekuna)…………………</w:t>
      </w:r>
      <w:r w:rsidR="00070CF6">
        <w:rPr>
          <w:rFonts w:ascii="Arial" w:hAnsi="Arial" w:cs="Arial"/>
          <w:color w:val="000000" w:themeColor="text1"/>
          <w:sz w:val="24"/>
          <w:szCs w:val="24"/>
          <w:lang w:eastAsia="pl-PL"/>
        </w:rPr>
        <w:t>...</w:t>
      </w:r>
      <w:r w:rsidR="006C0D3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wyrażam zgodę na pomiar temperatury ciała mojego dziecka (imię i nazwisko dziecka)…………………( jeśli zaistnieje taka konieczność, w przypadku wystąpienia niepokojących objawów chorobowych)</w:t>
      </w:r>
    </w:p>
    <w:p w14:paraId="735F5325" w14:textId="77777777" w:rsidR="00B25DE5" w:rsidRDefault="00B25DE5" w:rsidP="00070CF6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Data: </w:t>
      </w:r>
    </w:p>
    <w:p w14:paraId="2B059EDD" w14:textId="77777777" w:rsidR="001975AC" w:rsidRPr="00B25DE5" w:rsidRDefault="00B25DE5" w:rsidP="00070CF6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Czytelny p</w:t>
      </w:r>
      <w:r w:rsidR="006C0D3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odpis składającego </w:t>
      </w:r>
      <w:bookmarkStart w:id="0" w:name="_Hlk127970126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oświadczenie - </w:t>
      </w:r>
      <w:bookmarkEnd w:id="0"/>
    </w:p>
    <w:sectPr w:rsidR="001975AC" w:rsidRPr="00B2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34"/>
    <w:rsid w:val="00070CF6"/>
    <w:rsid w:val="001975AC"/>
    <w:rsid w:val="006C0D34"/>
    <w:rsid w:val="00823F55"/>
    <w:rsid w:val="00AA0EA3"/>
    <w:rsid w:val="00B2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4E2A"/>
  <w15:chartTrackingRefBased/>
  <w15:docId w15:val="{598D2549-3844-4A44-8CEA-104933A4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0D3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D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0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C0D3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25D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2023-03-14T10:46:00Z</dcterms:created>
  <dcterms:modified xsi:type="dcterms:W3CDTF">2023-06-23T08:09:00Z</dcterms:modified>
</cp:coreProperties>
</file>